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E960E7B" w14:textId="14C6ABF8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1E018F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K03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5E5355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 sylvester    constantine  </w:t>
      </w:r>
      <w:r w:rsidR="007921FF">
        <w:rPr>
          <w:rFonts w:ascii="Americana XBdCn BT" w:hAnsi="Americana XBdCn BT"/>
          <w:b/>
          <w:sz w:val="44"/>
        </w:rPr>
        <w:t>kill</w:t>
      </w:r>
    </w:p>
    <w:p w14:paraId="4DB660FF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8B3E81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8DB587A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1DE1AE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0BB274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6DE7EF9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0B9E881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71972BB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6534FEA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52DB7FF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0C229408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55F8925E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C140D18" w14:textId="5E7B9216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creators  of  continents</w:t>
      </w:r>
    </w:p>
    <w:p w14:paraId="68472F9A" w14:textId="77777777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0DFA17A4" w14:textId="072A7AB2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geographical  structures  referencing  </w:t>
      </w:r>
    </w:p>
    <w:p w14:paraId="4E69A93F" w14:textId="3FE3001F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founding  members  of  BEAR</w:t>
      </w:r>
      <w:r w:rsidR="00FF016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FE01122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468EB858" w14:textId="3AA17A5D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C42D55E" w14:textId="77777777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5B006956" w14:textId="61CCF363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snippets  from  online  articles  plus  original</w:t>
      </w:r>
    </w:p>
    <w:p w14:paraId="39D6018D" w14:textId="106C7824" w:rsidR="009800CF" w:rsidRDefault="009F76F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map  OXFORD  ATLAS  OF  WORLD</w:t>
      </w:r>
    </w:p>
    <w:p w14:paraId="62065AFB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8DD4A71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C7DA32C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0AE9ABD3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1717327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85B6D2B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677E7D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105AEB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20CA89A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AACFB0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92728A3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E4EE10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31BFEB8" w14:textId="57E9113E" w:rsidR="009800CF" w:rsidRDefault="001E018F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F6760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60.4pt;margin-top:-7.7pt;width:527.05pt;height:393.7pt;z-index:251659264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407BAC6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7952747" w14:textId="665FE4C8" w:rsidR="009800CF" w:rsidRDefault="001E018F">
      <w:pPr>
        <w:widowControl w:val="0"/>
        <w:rPr>
          <w:rFonts w:ascii="Americana XBdCn BT" w:hAnsi="Americana XBdCn BT"/>
          <w:b/>
          <w:sz w:val="44"/>
        </w:rPr>
      </w:pPr>
      <w:r>
        <w:pict w14:anchorId="4D570BAA">
          <v:shape id="_x0000_s1031" type="#_x0000_t75" style="position:absolute;margin-left:100pt;margin-top:23.1pt;width:481.15pt;height:359.3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010B77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C5B46EA" w14:textId="0A6B780C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4BC746C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CCB1EEA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76DBC04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7D2CA7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CADBEA6" w14:textId="28CE402F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1077BF79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CF93E47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0D701E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4B8C0294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58D32303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27E1457C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3562D6D3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21FFA251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673D97AE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73A704D1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271A29FA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0D87184E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564A234F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3995E4A7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14E15CFC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6679915D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6FB363C8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5AEB83B5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66A78FBE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1E6A33D3" w14:textId="77777777" w:rsidR="00FF016B" w:rsidRDefault="00FF016B">
      <w:pPr>
        <w:widowControl w:val="0"/>
        <w:rPr>
          <w:rFonts w:ascii="Americana XBdCn BT" w:hAnsi="Americana XBdCn BT"/>
          <w:b/>
          <w:sz w:val="44"/>
        </w:rPr>
      </w:pPr>
    </w:p>
    <w:p w14:paraId="33711280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13DF7D96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FE1A919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0F211A79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04014723" w14:textId="3A5535FB" w:rsidR="009800CF" w:rsidRDefault="001E018F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BEF3133">
          <v:shape id="_x0000_s1027" type="#_x0000_t75" style="position:absolute;margin-left:82.8pt;margin-top:11.4pt;width:482.3pt;height:361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4012BF84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2A49EE77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714E17F4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BF9EBD7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1DD98F38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3E581157" w14:textId="013DC903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539E00B5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p w14:paraId="6F8E123E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85EC35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678D35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44FCE2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4A46E16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31FF32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BBFB246" w14:textId="338050F0" w:rsidR="009800CF" w:rsidRDefault="009800CF">
      <w:pPr>
        <w:rPr>
          <w:rFonts w:ascii="Americana XBdCn BT" w:hAnsi="Americana XBdCn BT"/>
          <w:b/>
          <w:sz w:val="44"/>
        </w:rPr>
      </w:pPr>
    </w:p>
    <w:p w14:paraId="34270D7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93D10C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50FC8F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8C7C28F" w14:textId="77777777" w:rsidR="004B5288" w:rsidRDefault="004B5288">
      <w:pPr>
        <w:rPr>
          <w:rFonts w:ascii="Americana XBdCn BT" w:hAnsi="Americana XBdCn BT"/>
          <w:b/>
          <w:sz w:val="44"/>
        </w:rPr>
      </w:pPr>
    </w:p>
    <w:p w14:paraId="23F63C38" w14:textId="77777777" w:rsidR="004B5288" w:rsidRDefault="004B5288">
      <w:pPr>
        <w:rPr>
          <w:rFonts w:ascii="Americana XBdCn BT" w:hAnsi="Americana XBdCn BT"/>
          <w:b/>
          <w:sz w:val="44"/>
        </w:rPr>
      </w:pPr>
    </w:p>
    <w:p w14:paraId="63390366" w14:textId="77777777" w:rsidR="004B5288" w:rsidRDefault="004B5288">
      <w:pPr>
        <w:rPr>
          <w:rFonts w:ascii="Americana XBdCn BT" w:hAnsi="Americana XBdCn BT"/>
          <w:b/>
          <w:sz w:val="44"/>
        </w:rPr>
      </w:pPr>
    </w:p>
    <w:p w14:paraId="7CE09898" w14:textId="5B51AABA" w:rsidR="00FF016B" w:rsidRDefault="00E05A1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Pr="00495953">
        <w:rPr>
          <w:noProof/>
        </w:rPr>
        <w:pict w14:anchorId="4CB77D9E">
          <v:shape id="Picture 1" o:spid="_x0000_i1025" type="#_x0000_t75" style="width:509.4pt;height:382.05pt;visibility:visible;mso-wrap-style:square">
            <v:imagedata r:id="rId9" o:title=""/>
          </v:shape>
        </w:pict>
      </w:r>
    </w:p>
    <w:p w14:paraId="0A77EC85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4CE5538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D095389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266203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FAB96C2" w14:textId="77777777" w:rsidR="004B5288" w:rsidRDefault="004B5288">
      <w:pPr>
        <w:rPr>
          <w:rFonts w:ascii="Americana XBdCn BT" w:hAnsi="Americana XBdCn BT"/>
          <w:b/>
          <w:sz w:val="44"/>
        </w:rPr>
      </w:pPr>
    </w:p>
    <w:p w14:paraId="25D88DDC" w14:textId="77777777" w:rsidR="004B5288" w:rsidRDefault="004B5288">
      <w:pPr>
        <w:rPr>
          <w:rFonts w:ascii="Americana XBdCn BT" w:hAnsi="Americana XBdCn BT"/>
          <w:b/>
          <w:sz w:val="44"/>
        </w:rPr>
      </w:pPr>
    </w:p>
    <w:p w14:paraId="11597380" w14:textId="77777777" w:rsidR="004B5288" w:rsidRDefault="004B5288">
      <w:pPr>
        <w:rPr>
          <w:rFonts w:ascii="Americana XBdCn BT" w:hAnsi="Americana XBdCn BT"/>
          <w:b/>
          <w:sz w:val="44"/>
        </w:rPr>
      </w:pPr>
    </w:p>
    <w:p w14:paraId="2618DE76" w14:textId="77777777" w:rsidR="004B5288" w:rsidRDefault="004B5288">
      <w:pPr>
        <w:rPr>
          <w:rFonts w:ascii="Americana XBdCn BT" w:hAnsi="Americana XBdCn BT"/>
          <w:b/>
          <w:sz w:val="44"/>
        </w:rPr>
      </w:pPr>
    </w:p>
    <w:p w14:paraId="62800295" w14:textId="77777777" w:rsidR="004B5288" w:rsidRDefault="004B5288">
      <w:pPr>
        <w:rPr>
          <w:rFonts w:ascii="Americana XBdCn BT" w:hAnsi="Americana XBdCn BT"/>
          <w:b/>
          <w:sz w:val="44"/>
        </w:rPr>
      </w:pPr>
    </w:p>
    <w:p w14:paraId="3E1FA971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CFB44E4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2FEF8EC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64FA72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12AA55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FFF2AB5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CBFE17F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D6D1D6B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EF2C110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9E6448D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6BAA8F9" w14:textId="4104630D" w:rsidR="009800CF" w:rsidRDefault="001E018F">
      <w:pPr>
        <w:rPr>
          <w:rFonts w:ascii="Americana XBdCn BT" w:hAnsi="Americana XBdCn BT"/>
          <w:b/>
          <w:sz w:val="44"/>
        </w:rPr>
      </w:pPr>
      <w:r>
        <w:lastRenderedPageBreak/>
        <w:pict w14:anchorId="023F4BAC">
          <v:shape id="_x0000_s1028" type="#_x0000_t75" style="position:absolute;margin-left:71.6pt;margin-top:.15pt;width:504.3pt;height:377.4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1F10EC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7D0DC94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2AB165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88616F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B2C2DD8" w14:textId="7A2037AA" w:rsidR="009800CF" w:rsidRDefault="009800CF">
      <w:pPr>
        <w:rPr>
          <w:rFonts w:ascii="Americana XBdCn BT" w:hAnsi="Americana XBdCn BT"/>
          <w:b/>
          <w:sz w:val="44"/>
        </w:rPr>
      </w:pPr>
    </w:p>
    <w:p w14:paraId="08E773B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24EE87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838941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8683CF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1F7B07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6398BD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8B5887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740851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13F5B2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69830F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08C3338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2D7EC3E6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AED9217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DFC5688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53BF370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45ECD4D0" w14:textId="77777777" w:rsidR="009800CF" w:rsidRDefault="009F76F8">
      <w:pPr>
        <w:rPr>
          <w:rFonts w:ascii="Americana XBdCn BT" w:hAnsi="Americana XBdCn BT"/>
          <w:b/>
          <w:sz w:val="44"/>
        </w:rPr>
      </w:pPr>
      <w:bookmarkStart w:id="0" w:name="_Hlk197379689"/>
      <w:r>
        <w:rPr>
          <w:rFonts w:ascii="Americana XBdCn BT" w:hAnsi="Americana XBdCn BT"/>
          <w:b/>
          <w:sz w:val="44"/>
        </w:rPr>
        <w:t>viewers</w:t>
      </w:r>
    </w:p>
    <w:p w14:paraId="29AD0C53" w14:textId="21FE69A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6EBEA10B" w14:textId="41F4749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dog  atop  head  of  sylvester</w:t>
      </w:r>
    </w:p>
    <w:p w14:paraId="22351B7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A6C1A84" w14:textId="0A1FE22F" w:rsidR="009800CF" w:rsidRDefault="009F76F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sylvester's</w:t>
      </w:r>
      <w:proofErr w:type="spellEnd"/>
      <w:r>
        <w:rPr>
          <w:rFonts w:ascii="Americana XBdCn BT" w:hAnsi="Americana XBdCn BT"/>
          <w:b/>
          <w:sz w:val="44"/>
        </w:rPr>
        <w:t xml:space="preserve">  head's  emotion  mindset</w:t>
      </w:r>
    </w:p>
    <w:p w14:paraId="50423C2E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straps</w:t>
      </w:r>
    </w:p>
    <w:p w14:paraId="29D322C8" w14:textId="59AD0E71" w:rsidR="004B5288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loyal  dog </w:t>
      </w:r>
      <w:r w:rsidR="004B5288">
        <w:rPr>
          <w:rFonts w:ascii="Americana XBdCn BT" w:hAnsi="Americana XBdCn BT"/>
          <w:b/>
          <w:sz w:val="44"/>
        </w:rPr>
        <w:t xml:space="preserve"> as  symbol  of </w:t>
      </w:r>
    </w:p>
    <w:p w14:paraId="180B7EB7" w14:textId="3D9C220D" w:rsidR="009800CF" w:rsidRDefault="004B528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ordinary  patriotic  citizens</w:t>
      </w:r>
      <w:r w:rsidR="009F76F8">
        <w:rPr>
          <w:rFonts w:ascii="Americana XBdCn BT" w:hAnsi="Americana XBdCn BT"/>
          <w:b/>
          <w:sz w:val="44"/>
        </w:rPr>
        <w:t xml:space="preserve">   </w:t>
      </w:r>
    </w:p>
    <w:p w14:paraId="0C08E95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CEC13DB" w14:textId="466B2400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strapping  of  dog</w:t>
      </w:r>
    </w:p>
    <w:p w14:paraId="17C29852" w14:textId="14F82E5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1F5A3A83" w14:textId="7478BD9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4B5288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confining</w:t>
      </w:r>
      <w:r w:rsidR="004B5288">
        <w:rPr>
          <w:rFonts w:ascii="Americana XBdCn BT" w:hAnsi="Americana XBdCn BT"/>
          <w:b/>
          <w:sz w:val="44"/>
        </w:rPr>
        <w:t xml:space="preserve">  information  away  from</w:t>
      </w:r>
      <w:r>
        <w:rPr>
          <w:rFonts w:ascii="Americana XBdCn BT" w:hAnsi="Americana XBdCn BT"/>
          <w:b/>
          <w:sz w:val="44"/>
        </w:rPr>
        <w:t xml:space="preserve">  sincere</w:t>
      </w:r>
    </w:p>
    <w:p w14:paraId="63837A52" w14:textId="570DE62D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patriotic  faithful  followers  of  BEAR</w:t>
      </w:r>
      <w:r w:rsidR="004B5288">
        <w:rPr>
          <w:rFonts w:ascii="Americana XBdCn BT" w:hAnsi="Americana XBdCn BT"/>
          <w:b/>
          <w:sz w:val="44"/>
        </w:rPr>
        <w:t>S</w:t>
      </w:r>
      <w:bookmarkEnd w:id="0"/>
    </w:p>
    <w:p w14:paraId="45F8879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A77541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EE30B0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72B806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AEA06B4" w14:textId="3799C358" w:rsidR="009800CF" w:rsidRDefault="001E018F">
      <w:pPr>
        <w:rPr>
          <w:rFonts w:ascii="Americana XBdCn BT" w:hAnsi="Americana XBdCn BT"/>
          <w:b/>
          <w:sz w:val="44"/>
        </w:rPr>
      </w:pPr>
      <w:r>
        <w:pict w14:anchorId="5146A64D">
          <v:shape id="_x0000_s1029" type="#_x0000_t75" style="position:absolute;margin-left:93.6pt;margin-top:-.2pt;width:460.7pt;height:344.8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F0FD09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CC27A0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BD0A029" w14:textId="7126D3F1" w:rsidR="009800CF" w:rsidRDefault="009800CF">
      <w:pPr>
        <w:rPr>
          <w:rFonts w:ascii="Americana XBdCn BT" w:hAnsi="Americana XBdCn BT"/>
          <w:b/>
          <w:sz w:val="44"/>
        </w:rPr>
      </w:pPr>
    </w:p>
    <w:p w14:paraId="4D9D062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C020E64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5EECE59" w14:textId="5CC61ED5" w:rsidR="009800CF" w:rsidRDefault="009800CF">
      <w:pPr>
        <w:rPr>
          <w:rFonts w:ascii="Americana XBdCn BT" w:hAnsi="Americana XBdCn BT"/>
          <w:b/>
          <w:sz w:val="44"/>
        </w:rPr>
      </w:pPr>
    </w:p>
    <w:p w14:paraId="056EF2C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C64192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725BFB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ACF3AD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B077B06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A5825BB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F90CA96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A851D8C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ADE963E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777A80F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BAC09E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84BBD70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BE00C7E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9164C05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217E334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35A9B5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141240E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11D4425E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61B2B04D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0690DAB9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E3995F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23A282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C222AE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5D5444E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1AA210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6C18C5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A323E7D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493FED9" w14:textId="6B464010" w:rsidR="009800CF" w:rsidRDefault="001E018F">
      <w:pPr>
        <w:rPr>
          <w:rFonts w:ascii="Americana XBdCn BT" w:hAnsi="Americana XBdCn BT"/>
          <w:b/>
          <w:sz w:val="44"/>
        </w:rPr>
      </w:pPr>
      <w:r>
        <w:pict w14:anchorId="1E66C73F">
          <v:shape id="_x0000_s1030" type="#_x0000_t75" style="position:absolute;margin-left:86pt;margin-top:-.15pt;width:476.1pt;height:355.7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1CA4C8F0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8BD6D8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621070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C16752D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49A019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33BA0D9" w14:textId="59B76262" w:rsidR="009800CF" w:rsidRDefault="009800CF">
      <w:pPr>
        <w:rPr>
          <w:rFonts w:ascii="Americana XBdCn BT" w:hAnsi="Americana XBdCn BT"/>
          <w:b/>
          <w:sz w:val="44"/>
        </w:rPr>
      </w:pPr>
    </w:p>
    <w:p w14:paraId="11967801" w14:textId="5F1634FC" w:rsidR="009800CF" w:rsidRDefault="009800CF">
      <w:pPr>
        <w:rPr>
          <w:rFonts w:ascii="Americana XBdCn BT" w:hAnsi="Americana XBdCn BT"/>
          <w:b/>
          <w:sz w:val="44"/>
        </w:rPr>
      </w:pPr>
    </w:p>
    <w:p w14:paraId="548689AA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85C2DA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35032EB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6BE0D4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410479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F96594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5EC875D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BAB2ED4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6D837330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0B71CFD5" w14:textId="77777777" w:rsidR="00822033" w:rsidRDefault="00822033">
      <w:pPr>
        <w:rPr>
          <w:rFonts w:ascii="Americana XBdCn BT" w:hAnsi="Americana XBdCn BT"/>
          <w:b/>
          <w:sz w:val="44"/>
        </w:rPr>
      </w:pPr>
    </w:p>
    <w:p w14:paraId="3A73EFC0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54D1167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9926210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6DCD2A5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0901B8C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4845617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D91DF4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CA503BA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32B0F77B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4E5AF96" w14:textId="77777777" w:rsidR="00FF016B" w:rsidRDefault="00FF016B">
      <w:pPr>
        <w:rPr>
          <w:rFonts w:ascii="Americana XBdCn BT" w:hAnsi="Americana XBdCn BT"/>
          <w:b/>
          <w:sz w:val="44"/>
        </w:rPr>
      </w:pPr>
      <w:bookmarkStart w:id="1" w:name="_Hlk197379760"/>
    </w:p>
    <w:p w14:paraId="01B6D0A2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5E11AA97" w14:textId="01148653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emperor  constantine  I</w:t>
      </w:r>
    </w:p>
    <w:p w14:paraId="66CA3859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set</w:t>
      </w:r>
    </w:p>
    <w:p w14:paraId="76E091D5" w14:textId="093C22FE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example  precedent  initiation  fee</w:t>
      </w:r>
    </w:p>
    <w:p w14:paraId="2047A0FA" w14:textId="335CD74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elevation  fee    </w:t>
      </w:r>
    </w:p>
    <w:p w14:paraId="76F74F6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8AD8E7E" w14:textId="0D15DE4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  as  one  of  two  founders</w:t>
      </w:r>
    </w:p>
    <w:p w14:paraId="05401F44" w14:textId="72B5FDF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publicly  assassinated</w:t>
      </w:r>
    </w:p>
    <w:p w14:paraId="07FC1C9E" w14:textId="27B5BDBB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person  simply  demonstrating  above    beyond</w:t>
      </w:r>
    </w:p>
    <w:p w14:paraId="6DE2939E" w14:textId="284C75E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other  members  for  generations</w:t>
      </w:r>
    </w:p>
    <w:p w14:paraId="2845F369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E97C2E9" w14:textId="4F885DD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before  above    constantine</w:t>
      </w:r>
    </w:p>
    <w:p w14:paraId="3F1D2E39" w14:textId="5D6E5291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secretly  first  assassinated</w:t>
      </w:r>
    </w:p>
    <w:p w14:paraId="5D8328C8" w14:textId="3468FCE4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dad  via  arsenic  in  </w:t>
      </w:r>
      <w:proofErr w:type="spellStart"/>
      <w:r>
        <w:rPr>
          <w:rFonts w:ascii="Americana XBdCn BT" w:hAnsi="Americana XBdCn BT"/>
          <w:b/>
          <w:sz w:val="44"/>
        </w:rPr>
        <w:t>britain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428AA39B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5AEB2741" w14:textId="66E6E27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constantine  </w:t>
      </w:r>
    </w:p>
    <w:p w14:paraId="0A4DC0A8" w14:textId="3E097BE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carried  </w:t>
      </w:r>
    </w:p>
    <w:p w14:paraId="63E4B0EA" w14:textId="23913FD0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jar  of  arsenic</w:t>
      </w:r>
    </w:p>
    <w:p w14:paraId="5763F093" w14:textId="6CD0AF7E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  poison  when  visited  father</w:t>
      </w:r>
    </w:p>
    <w:p w14:paraId="30112300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C788A8C" w14:textId="42D1F13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snippet  from</w:t>
      </w:r>
    </w:p>
    <w:p w14:paraId="5767E4A4" w14:textId="677B9636" w:rsidR="009800CF" w:rsidRDefault="009F76F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britannica.com</w:t>
      </w:r>
      <w:proofErr w:type="spellEnd"/>
    </w:p>
    <w:p w14:paraId="47BB41DE" w14:textId="26E72CCB" w:rsidR="009800CF" w:rsidRDefault="00FF016B">
      <w:pPr>
        <w:rPr>
          <w:rFonts w:ascii="Americana XBdCn BT" w:hAnsi="Americana XBdCn BT"/>
          <w:b/>
          <w:sz w:val="44"/>
        </w:rPr>
      </w:pPr>
      <w:r w:rsidRPr="00FF016B">
        <w:rPr>
          <w:rFonts w:ascii="Americana XBdCn BT" w:hAnsi="Americana XBdCn BT"/>
          <w:b/>
          <w:sz w:val="44"/>
        </w:rPr>
        <w:t xml:space="preserve">on his father at </w:t>
      </w:r>
      <w:proofErr w:type="spellStart"/>
      <w:r w:rsidRPr="00FF016B">
        <w:rPr>
          <w:rFonts w:ascii="Americana XBdCn BT" w:hAnsi="Americana XBdCn BT"/>
          <w:b/>
          <w:sz w:val="44"/>
        </w:rPr>
        <w:t>Gesoriacum</w:t>
      </w:r>
      <w:proofErr w:type="spellEnd"/>
    </w:p>
    <w:p w14:paraId="7008B551" w14:textId="77777777" w:rsidR="00FF016B" w:rsidRDefault="00FF016B">
      <w:pPr>
        <w:rPr>
          <w:rFonts w:ascii="Americana XBdCn BT" w:hAnsi="Americana XBdCn BT"/>
          <w:b/>
          <w:sz w:val="44"/>
        </w:rPr>
      </w:pPr>
    </w:p>
    <w:p w14:paraId="75DAB6C4" w14:textId="5B06008A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join  his  father  at  </w:t>
      </w:r>
      <w:proofErr w:type="spellStart"/>
      <w:r>
        <w:rPr>
          <w:rFonts w:ascii="Americana XBdCn BT" w:hAnsi="Americana XBdCn BT"/>
          <w:b/>
          <w:sz w:val="44"/>
        </w:rPr>
        <w:t>Gesoriacum</w:t>
      </w:r>
      <w:proofErr w:type="spellEnd"/>
      <w:r>
        <w:rPr>
          <w:rFonts w:ascii="Americana XBdCn BT" w:hAnsi="Americana XBdCn BT"/>
          <w:b/>
          <w:sz w:val="44"/>
        </w:rPr>
        <w:t xml:space="preserve">  (modern  Boulogne,  France).  They  crossed  together  to  Britain  and  fought  a  campaign  in  the  north  before  Constantius’s  death  at  Eboracum  (modern  York)  in  306</w:t>
      </w:r>
    </w:p>
    <w:p w14:paraId="0AEBFBF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A2EB024" w14:textId="695565A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dad's  death    troops</w:t>
      </w:r>
    </w:p>
    <w:p w14:paraId="0C281465" w14:textId="77777777" w:rsidR="009800CF" w:rsidRDefault="009F76F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annnounced</w:t>
      </w:r>
      <w:proofErr w:type="spellEnd"/>
    </w:p>
    <w:p w14:paraId="78A32CD2" w14:textId="4F79277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  as  leader</w:t>
      </w:r>
    </w:p>
    <w:p w14:paraId="0825E4AE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26FB7518" w14:textId="5BB349D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snippets  from</w:t>
      </w:r>
    </w:p>
    <w:p w14:paraId="17C7D67D" w14:textId="1CF96CEE" w:rsidR="009800CF" w:rsidRDefault="009F76F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etwn.com's</w:t>
      </w:r>
      <w:proofErr w:type="spellEnd"/>
      <w:r>
        <w:rPr>
          <w:rFonts w:ascii="Americana XBdCn BT" w:hAnsi="Americana XBdCn BT"/>
          <w:b/>
          <w:sz w:val="44"/>
        </w:rPr>
        <w:t xml:space="preserve">  catholic  library</w:t>
      </w:r>
    </w:p>
    <w:p w14:paraId="687C38C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009BDD94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69026B7" w14:textId="187A271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Valerius  Constantinus.  He  was  born  at  </w:t>
      </w:r>
      <w:proofErr w:type="spellStart"/>
      <w:r>
        <w:rPr>
          <w:rFonts w:ascii="Americana XBdCn BT" w:hAnsi="Americana XBdCn BT"/>
          <w:b/>
          <w:sz w:val="44"/>
        </w:rPr>
        <w:t>Naissus</w:t>
      </w:r>
      <w:proofErr w:type="spellEnd"/>
      <w:r>
        <w:rPr>
          <w:rFonts w:ascii="Americana XBdCn BT" w:hAnsi="Americana XBdCn BT"/>
          <w:b/>
          <w:sz w:val="44"/>
        </w:rPr>
        <w:t xml:space="preserve">,  now  </w:t>
      </w:r>
      <w:proofErr w:type="spellStart"/>
      <w:r>
        <w:rPr>
          <w:rFonts w:ascii="Americana XBdCn BT" w:hAnsi="Americana XBdCn BT"/>
          <w:b/>
          <w:sz w:val="44"/>
        </w:rPr>
        <w:t>Nisch</w:t>
      </w:r>
      <w:proofErr w:type="spellEnd"/>
      <w:r>
        <w:rPr>
          <w:rFonts w:ascii="Americana XBdCn BT" w:hAnsi="Americana XBdCn BT"/>
          <w:b/>
          <w:sz w:val="44"/>
        </w:rPr>
        <w:t xml:space="preserve">  in  Servia,  the  son  of  a  Roman  officer,  Constantius,  </w:t>
      </w:r>
    </w:p>
    <w:p w14:paraId="132A444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78A184E" w14:textId="39297D30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date  of  his  birth  is  not  certain,  being  given  as  early  as  274  and  as  late  as  288.  </w:t>
      </w:r>
    </w:p>
    <w:p w14:paraId="67D3513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0E05007" w14:textId="64F0216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under  whom  he  had  just  time  to  distinguish  himself  in  Britain  before  death  carried  off  Constantius  </w:t>
      </w:r>
    </w:p>
    <w:p w14:paraId="286ADF3B" w14:textId="77777777" w:rsidR="009800CF" w:rsidRDefault="009F76F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306july25</w:t>
      </w:r>
      <w:proofErr w:type="spellEnd"/>
    </w:p>
    <w:p w14:paraId="2702A73D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0CB95D4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2BD6899B" w14:textId="73C17C54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Constantine  was  immediately  proclaimed  Caesar  by  his  troops,  and  his  title  acknowledged  by  Galerius  somewhat  hesitatingly.  </w:t>
      </w:r>
    </w:p>
    <w:p w14:paraId="6069CCDC" w14:textId="0010A10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But  when,  in  311,  Galerius,  the  eldest  Augustus  and  the  most  violent  persecutor  of  the  Christians,  had  died  a  miserable  death,  </w:t>
      </w:r>
    </w:p>
    <w:p w14:paraId="55E4EDA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A7F43A4" w14:textId="36F1119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  did  not  hesitate  to  march  rapidly  into  Italy</w:t>
      </w:r>
    </w:p>
    <w:p w14:paraId="0F52C818" w14:textId="7A8F0F5F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312  spring</w:t>
      </w:r>
    </w:p>
    <w:p w14:paraId="75D2E834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7230887" w14:textId="1C860E42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  opposing  forces  met  near  the  bridge  over  the  Tiber  called  the  Milvian  Bridge,  and  here  Maxentius'  troops  suffered  a  complete  defeat,  </w:t>
      </w:r>
    </w:p>
    <w:p w14:paraId="560B03C6" w14:textId="77777777" w:rsidR="009800CF" w:rsidRDefault="009F76F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312october28</w:t>
      </w:r>
      <w:proofErr w:type="spellEnd"/>
    </w:p>
    <w:p w14:paraId="7F9CAFDF" w14:textId="1E06194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4D4E206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174D8B65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39140243" w14:textId="1920E7ED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FF016B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FA78EBE" w14:textId="1C231024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continues  </w:t>
      </w:r>
    </w:p>
    <w:p w14:paraId="6A1BF706" w14:textId="7060C502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through  today  praising</w:t>
      </w:r>
    </w:p>
    <w:p w14:paraId="4DE07F84" w14:textId="55DA6AE2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former  members  as  if  actual  heroes</w:t>
      </w:r>
    </w:p>
    <w:p w14:paraId="5A9134F5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3888B8BB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7023A63D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22AD56DE" w14:textId="3E12464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historian  </w:t>
      </w:r>
      <w:proofErr w:type="spellStart"/>
      <w:r>
        <w:rPr>
          <w:rFonts w:ascii="Americana XBdCn BT" w:hAnsi="Americana XBdCn BT"/>
          <w:b/>
          <w:sz w:val="44"/>
        </w:rPr>
        <w:t>eusebius</w:t>
      </w:r>
      <w:proofErr w:type="spellEnd"/>
      <w:r>
        <w:rPr>
          <w:rFonts w:ascii="Americana XBdCn BT" w:hAnsi="Americana XBdCn BT"/>
          <w:b/>
          <w:sz w:val="44"/>
        </w:rPr>
        <w:t xml:space="preserve">'  silence  concerning  </w:t>
      </w:r>
      <w:proofErr w:type="spellStart"/>
      <w:r>
        <w:rPr>
          <w:rFonts w:ascii="Americana XBdCn BT" w:hAnsi="Americana XBdCn BT"/>
          <w:b/>
          <w:sz w:val="44"/>
        </w:rPr>
        <w:t>constantine's</w:t>
      </w:r>
      <w:proofErr w:type="spellEnd"/>
      <w:r>
        <w:rPr>
          <w:rFonts w:ascii="Americana XBdCn BT" w:hAnsi="Americana XBdCn BT"/>
          <w:b/>
          <w:sz w:val="44"/>
        </w:rPr>
        <w:t xml:space="preserve">  faults    including  assassinating  relatives    never  mentioned</w:t>
      </w:r>
    </w:p>
    <w:p w14:paraId="6EEA3AEB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AE33306" w14:textId="4D530798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historian  WILL  DURANT</w:t>
      </w:r>
    </w:p>
    <w:p w14:paraId="69292526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noted</w:t>
      </w:r>
    </w:p>
    <w:p w14:paraId="6A8316F1" w14:textId="0A4F6A06" w:rsidR="009800CF" w:rsidRDefault="009F76F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eusebius</w:t>
      </w:r>
      <w:proofErr w:type="spellEnd"/>
      <w:r>
        <w:rPr>
          <w:rFonts w:ascii="Americana XBdCn BT" w:hAnsi="Americana XBdCn BT"/>
          <w:b/>
          <w:sz w:val="44"/>
        </w:rPr>
        <w:t>'  curious  silence</w:t>
      </w:r>
    </w:p>
    <w:p w14:paraId="42140A3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6D127A6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645909A5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4D2BF257" w14:textId="77777777" w:rsidR="00D64A39" w:rsidRDefault="00D64A39">
      <w:pPr>
        <w:rPr>
          <w:rFonts w:ascii="Americana XBdCn BT" w:hAnsi="Americana XBdCn BT"/>
          <w:b/>
          <w:sz w:val="44"/>
        </w:rPr>
      </w:pPr>
    </w:p>
    <w:p w14:paraId="15D8EB0D" w14:textId="56992BA3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1944  WILL  DURANT</w:t>
      </w:r>
    </w:p>
    <w:p w14:paraId="3DBE09FF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authored</w:t>
      </w:r>
    </w:p>
    <w:p w14:paraId="3E923EEC" w14:textId="7426924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encyclopedia  set  THE  STORY  OF  CIVILIZATION</w:t>
      </w:r>
    </w:p>
    <w:p w14:paraId="0B84C1EC" w14:textId="6277CF3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including  CAESAR  AND  CHRIST  volume  III</w:t>
      </w:r>
    </w:p>
    <w:p w14:paraId="7F103A92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CA3E9F4" w14:textId="68A7473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page  663    paragraph  1</w:t>
      </w:r>
    </w:p>
    <w:p w14:paraId="2752F34F" w14:textId="360726B6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  <w:proofErr w:type="spellStart"/>
      <w:r>
        <w:rPr>
          <w:rFonts w:ascii="Americana XBdCn BT" w:hAnsi="Americana XBdCn BT"/>
          <w:b/>
          <w:sz w:val="44"/>
        </w:rPr>
        <w:t>eusbius</w:t>
      </w:r>
      <w:proofErr w:type="spellEnd"/>
      <w:r>
        <w:rPr>
          <w:rFonts w:ascii="Americana XBdCn BT" w:hAnsi="Americana XBdCn BT"/>
          <w:b/>
          <w:sz w:val="44"/>
        </w:rPr>
        <w:t>'  book  praising  constantine</w:t>
      </w:r>
    </w:p>
    <w:p w14:paraId="498C12AE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344CE3FC" w14:textId="0E4F462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WOULD  NEVER  GUESS  FROM  THIS  BOOK</w:t>
      </w:r>
    </w:p>
    <w:p w14:paraId="04D2FC90" w14:textId="40F65A9B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CONSTANTINE  HAD  KILLED  HIS  SON,  </w:t>
      </w:r>
    </w:p>
    <w:p w14:paraId="2D2FD4C4" w14:textId="77BD425D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  NEPHEW,  AND  HIS  WIFE.</w:t>
      </w:r>
    </w:p>
    <w:p w14:paraId="1F021C60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F07590E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5596A00A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5AF425D7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6F9F6981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6DC193DB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47F0412E" w14:textId="1E4B8754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page  663    paragraph  3</w:t>
      </w:r>
    </w:p>
    <w:p w14:paraId="67016C6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CA8C4CC" w14:textId="4D69198F" w:rsidR="009800CF" w:rsidRDefault="009F76F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constantine's</w:t>
      </w:r>
      <w:proofErr w:type="spellEnd"/>
      <w:r>
        <w:rPr>
          <w:rFonts w:ascii="Americana XBdCn BT" w:hAnsi="Americana XBdCn BT"/>
          <w:b/>
          <w:sz w:val="44"/>
        </w:rPr>
        <w:t xml:space="preserve">  son  crispus</w:t>
      </w:r>
    </w:p>
    <w:p w14:paraId="319298FB" w14:textId="3280A935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excellent  soldier    model  son</w:t>
      </w:r>
    </w:p>
    <w:p w14:paraId="6003AAFA" w14:textId="6CAF158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rendered  great  aid  to  father</w:t>
      </w:r>
    </w:p>
    <w:p w14:paraId="07C311D7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190107D" w14:textId="77863CEA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year  326  constantine</w:t>
      </w:r>
    </w:p>
    <w:p w14:paraId="6ED56BC4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ordered</w:t>
      </w:r>
    </w:p>
    <w:p w14:paraId="0C942EAD" w14:textId="3B75469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soldiers  kill  </w:t>
      </w:r>
      <w:proofErr w:type="spellStart"/>
      <w:r>
        <w:rPr>
          <w:rFonts w:ascii="Americana XBdCn BT" w:hAnsi="Americana XBdCn BT"/>
          <w:b/>
          <w:sz w:val="44"/>
        </w:rPr>
        <w:t>constantine's</w:t>
      </w:r>
      <w:proofErr w:type="spellEnd"/>
      <w:r>
        <w:rPr>
          <w:rFonts w:ascii="Americana XBdCn BT" w:hAnsi="Americana XBdCn BT"/>
          <w:b/>
          <w:sz w:val="44"/>
        </w:rPr>
        <w:t xml:space="preserve">  son    nephew    wife</w:t>
      </w:r>
    </w:p>
    <w:p w14:paraId="2BCF48B0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4A24575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F3852F0" w14:textId="06AEFF59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FF016B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existence  </w:t>
      </w:r>
    </w:p>
    <w:p w14:paraId="5ED2BE51" w14:textId="728ADB48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explains  </w:t>
      </w:r>
    </w:p>
    <w:p w14:paraId="55DC1074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7670029C" w14:textId="05D2FE43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requirements    initiation  fee    elevation  fee</w:t>
      </w:r>
    </w:p>
    <w:p w14:paraId="42211E0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6C5D2C6C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0B898FB2" w14:textId="778F5BFC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constantine  as  founding  member  after  sylvester</w:t>
      </w:r>
    </w:p>
    <w:p w14:paraId="375A4607" w14:textId="77777777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1D3D5462" w14:textId="06D5CB81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BEAR  dues    </w:t>
      </w:r>
      <w:r w:rsidR="001D3254">
        <w:rPr>
          <w:rFonts w:ascii="Americana XBdCn BT" w:hAnsi="Americana XBdCn BT"/>
          <w:b/>
          <w:sz w:val="44"/>
        </w:rPr>
        <w:t xml:space="preserve">father    </w:t>
      </w:r>
      <w:r>
        <w:rPr>
          <w:rFonts w:ascii="Americana XBdCn BT" w:hAnsi="Americana XBdCn BT"/>
          <w:b/>
          <w:sz w:val="44"/>
        </w:rPr>
        <w:t xml:space="preserve">crispus    </w:t>
      </w:r>
      <w:proofErr w:type="spellStart"/>
      <w:r>
        <w:rPr>
          <w:rFonts w:ascii="Americana XBdCn BT" w:hAnsi="Americana XBdCn BT"/>
          <w:b/>
          <w:sz w:val="44"/>
        </w:rPr>
        <w:t>licinianus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fausta</w:t>
      </w:r>
      <w:proofErr w:type="spellEnd"/>
    </w:p>
    <w:p w14:paraId="54DB0546" w14:textId="1E426E67" w:rsidR="009800CF" w:rsidRDefault="001D32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twice</w:t>
      </w:r>
      <w:r w:rsidR="009F76F8">
        <w:rPr>
          <w:rFonts w:ascii="Americana XBdCn BT" w:hAnsi="Americana XBdCn BT"/>
          <w:b/>
          <w:sz w:val="44"/>
        </w:rPr>
        <w:t xml:space="preserve">  higher  standard  than  future  members</w:t>
      </w:r>
    </w:p>
    <w:p w14:paraId="716627D1" w14:textId="77777777" w:rsidR="009800CF" w:rsidRDefault="009800CF">
      <w:pPr>
        <w:rPr>
          <w:rFonts w:ascii="Americana XBdCn BT" w:hAnsi="Americana XBdCn BT"/>
          <w:b/>
          <w:sz w:val="44"/>
        </w:rPr>
      </w:pPr>
    </w:p>
    <w:bookmarkEnd w:id="1"/>
    <w:p w14:paraId="77127183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1999A0B5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35B70BCF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90CB780" w14:textId="77777777" w:rsidR="009F76F8" w:rsidRDefault="009F76F8">
      <w:pPr>
        <w:rPr>
          <w:rFonts w:ascii="Americana XBdCn BT" w:hAnsi="Americana XBdCn BT"/>
          <w:b/>
          <w:sz w:val="44"/>
        </w:rPr>
      </w:pPr>
    </w:p>
    <w:p w14:paraId="6887B7C1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7B2B97F7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720730A9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4B6B994D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60BCAEA3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15AF71E1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3A1AB200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77067C73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3370BB7C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3F6362F6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1E37A0DF" w14:textId="77777777" w:rsidR="001E018F" w:rsidRDefault="001E018F">
      <w:pPr>
        <w:rPr>
          <w:rFonts w:ascii="Americana XBdCn BT" w:hAnsi="Americana XBdCn BT"/>
          <w:b/>
          <w:sz w:val="44"/>
        </w:rPr>
      </w:pPr>
    </w:p>
    <w:p w14:paraId="21818FE6" w14:textId="07583150" w:rsidR="009800CF" w:rsidRDefault="009F76F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FF016B">
        <w:rPr>
          <w:rFonts w:ascii="Americana XBdCn BT" w:hAnsi="Americana XBdCn BT"/>
          <w:b/>
          <w:sz w:val="44"/>
        </w:rPr>
        <w:t>s</w:t>
      </w:r>
    </w:p>
    <w:p w14:paraId="027A2FF1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48DEBAC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396E506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7EDD0938" w14:textId="77777777" w:rsidR="009800CF" w:rsidRDefault="009800CF">
      <w:pPr>
        <w:rPr>
          <w:rFonts w:ascii="Americana XBdCn BT" w:hAnsi="Americana XBdCn BT"/>
          <w:b/>
          <w:sz w:val="44"/>
        </w:rPr>
      </w:pPr>
    </w:p>
    <w:p w14:paraId="2810E846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71F00CE6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29256E20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0E82B9BB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711D74C1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4D78E13D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26E35F40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0C8954D6" w14:textId="77777777" w:rsidR="009F76F8" w:rsidRDefault="009F76F8">
      <w:pPr>
        <w:widowControl w:val="0"/>
        <w:rPr>
          <w:rFonts w:ascii="Americana XBdCn BT" w:hAnsi="Americana XBdCn BT"/>
          <w:b/>
          <w:sz w:val="44"/>
        </w:rPr>
      </w:pPr>
    </w:p>
    <w:p w14:paraId="66CC7951" w14:textId="77777777" w:rsidR="009800CF" w:rsidRDefault="009800CF">
      <w:pPr>
        <w:widowControl w:val="0"/>
        <w:rPr>
          <w:rFonts w:ascii="Americana XBdCn BT" w:hAnsi="Americana XBdCn BT"/>
          <w:b/>
          <w:sz w:val="44"/>
        </w:rPr>
      </w:pPr>
    </w:p>
    <w:sectPr w:rsidR="009800CF">
      <w:headerReference w:type="even" r:id="rId13"/>
      <w:headerReference w:type="default" r:id="rId14"/>
      <w:footerReference w:type="even" r:id="rId15"/>
      <w:footerReference w:type="default" r:id="rId1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7AB7E6" w14:textId="77777777" w:rsidR="009F76F8" w:rsidRDefault="009F76F8">
      <w:r>
        <w:separator/>
      </w:r>
    </w:p>
  </w:endnote>
  <w:endnote w:type="continuationSeparator" w:id="0">
    <w:p w14:paraId="7630E91F" w14:textId="77777777" w:rsidR="009F76F8" w:rsidRDefault="009F76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37509F" w14:textId="77777777" w:rsidR="009800CF" w:rsidRDefault="009800C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3824200" w14:textId="77777777" w:rsidR="009800CF" w:rsidRDefault="009800C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097E36" w14:textId="77777777" w:rsidR="009F76F8" w:rsidRDefault="009F76F8">
      <w:r>
        <w:separator/>
      </w:r>
    </w:p>
  </w:footnote>
  <w:footnote w:type="continuationSeparator" w:id="0">
    <w:p w14:paraId="41EAF35E" w14:textId="77777777" w:rsidR="009F76F8" w:rsidRDefault="009F76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5C941" w14:textId="6B615F8F" w:rsidR="009800CF" w:rsidRDefault="009F76F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226A046" w14:textId="77777777" w:rsidR="009800CF" w:rsidRDefault="009800C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3A2061" w14:textId="24C48AD5" w:rsidR="009800CF" w:rsidRDefault="009F76F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6F8E436" w14:textId="77777777" w:rsidR="009800CF" w:rsidRDefault="009800C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9800CF"/>
    <w:rsid w:val="00132111"/>
    <w:rsid w:val="001D3254"/>
    <w:rsid w:val="001E018F"/>
    <w:rsid w:val="004B5288"/>
    <w:rsid w:val="00573EAD"/>
    <w:rsid w:val="005A5D50"/>
    <w:rsid w:val="005E5355"/>
    <w:rsid w:val="006C5824"/>
    <w:rsid w:val="007921FF"/>
    <w:rsid w:val="00822033"/>
    <w:rsid w:val="009800CF"/>
    <w:rsid w:val="009F76F8"/>
    <w:rsid w:val="00C55E7B"/>
    <w:rsid w:val="00D64A39"/>
    <w:rsid w:val="00E05A1A"/>
    <w:rsid w:val="00FF0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2"/>
    <o:shapelayout v:ext="edit">
      <o:idmap v:ext="edit" data="1"/>
    </o:shapelayout>
  </w:shapeDefaults>
  <w:decimalSymbol w:val="."/>
  <w:listSeparator w:val=","/>
  <w14:docId w14:val="33B0BF4C"/>
  <w15:docId w15:val="{AF513DED-2770-44F8-B135-C8F7728D6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23</Pages>
  <Words>532</Words>
  <Characters>3036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2024-01-05T14:10:00Z</dcterms:created>
  <dcterms:modified xsi:type="dcterms:W3CDTF">2025-05-06T04:24:00Z</dcterms:modified>
</cp:coreProperties>
</file>